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532"/>
        <w:gridCol w:w="1560"/>
        <w:gridCol w:w="1525"/>
        <w:gridCol w:w="1559"/>
        <w:gridCol w:w="1525"/>
        <w:gridCol w:w="1418"/>
        <w:gridCol w:w="1559"/>
      </w:tblGrid>
      <w:tr w:rsidR="002F6B8E" w:rsidRPr="00C1771E" w:rsidTr="00B24586">
        <w:trPr>
          <w:trHeight w:val="417"/>
        </w:trPr>
        <w:tc>
          <w:tcPr>
            <w:tcW w:w="912" w:type="dxa"/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32" w:type="dxa"/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60" w:type="dxa"/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59" w:type="dxa"/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418" w:type="dxa"/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Sunday</w:t>
            </w:r>
          </w:p>
        </w:tc>
      </w:tr>
      <w:tr w:rsidR="002F6B8E" w:rsidRPr="00C1771E" w:rsidTr="00B24586">
        <w:tc>
          <w:tcPr>
            <w:tcW w:w="912" w:type="dxa"/>
            <w:shd w:val="clear" w:color="auto" w:fill="FFFFFF" w:themeFill="background1"/>
          </w:tcPr>
          <w:p w:rsidR="002F6B8E" w:rsidRPr="004317CA" w:rsidRDefault="002F6B8E" w:rsidP="00B2458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6.00am</w:t>
            </w:r>
          </w:p>
        </w:tc>
        <w:tc>
          <w:tcPr>
            <w:tcW w:w="1532" w:type="dxa"/>
            <w:shd w:val="clear" w:color="auto" w:fill="FFFFFF" w:themeFill="background1"/>
          </w:tcPr>
          <w:p w:rsidR="002F6B8E" w:rsidRPr="00D01E8E" w:rsidRDefault="00C36CB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37292E83" wp14:editId="41EA2943">
                  <wp:extent cx="800096" cy="200025"/>
                  <wp:effectExtent l="0" t="0" r="635" b="0"/>
                  <wp:docPr id="1" name="Picture 1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B8E" w:rsidRPr="00D01E8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F6B8E" w:rsidRPr="00D01E8E" w:rsidRDefault="002F6B8E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07A00" w:rsidRPr="00D01E8E" w:rsidRDefault="00D07A00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6B8E" w:rsidRPr="00D01E8E" w:rsidRDefault="00786E19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</w:t>
            </w:r>
          </w:p>
        </w:tc>
        <w:tc>
          <w:tcPr>
            <w:tcW w:w="1560" w:type="dxa"/>
            <w:shd w:val="clear" w:color="auto" w:fill="FFFFFF" w:themeFill="background1"/>
          </w:tcPr>
          <w:p w:rsidR="002F6B8E" w:rsidRPr="00D01E8E" w:rsidRDefault="00C36CB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4F3DC8BB" wp14:editId="104A7C29">
                  <wp:extent cx="800100" cy="200025"/>
                  <wp:effectExtent l="0" t="0" r="0" b="9525"/>
                  <wp:docPr id="4" name="Picture 4" descr="http://www.lesmills.com/resourceimages/Files/Marketing/StyleGuideLogos/Brand%20Files-2007/ProgramLogos/STEP%20BUTTON_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Megan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1489FCA6" wp14:editId="0CAE3849">
                  <wp:extent cx="800096" cy="200025"/>
                  <wp:effectExtent l="0" t="0" r="635" b="0"/>
                  <wp:docPr id="8" name="Picture 8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6B8E" w:rsidRPr="00D01E8E" w:rsidRDefault="008B3C4A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</w:t>
            </w:r>
          </w:p>
        </w:tc>
        <w:tc>
          <w:tcPr>
            <w:tcW w:w="1559" w:type="dxa"/>
            <w:shd w:val="clear" w:color="auto" w:fill="FFFFFF" w:themeFill="background1"/>
          </w:tcPr>
          <w:p w:rsidR="002F6B8E" w:rsidRPr="00D01E8E" w:rsidRDefault="00D07A00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12B2030B" wp14:editId="522B6B27">
                  <wp:extent cx="761997" cy="190500"/>
                  <wp:effectExtent l="0" t="0" r="635" b="0"/>
                  <wp:docPr id="9" name="Picture 9" descr="http://www.lesmills.com/resourceimages/Files/Marketing/StyleGuideLogos/Brand%20Files-2007/ProgramLogos/ATTACK%20BUTTON_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2F6B8E" w:rsidRPr="00D01E8E" w:rsidRDefault="008B3C4A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Bec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66BA8CCF" wp14:editId="1DB8D2A5">
                  <wp:extent cx="800100" cy="200025"/>
                  <wp:effectExtent l="0" t="0" r="0" b="9525"/>
                  <wp:docPr id="10" name="Picture 10" descr="http://www.lesmills.com/resourceimages/Files/Marketing/StyleGuideLogos/Brand%20Files-2007/ProgramLogos/STEP%20BUTTON_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2F6B8E" w:rsidRPr="00D01E8E" w:rsidRDefault="007A73A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</w:tcPr>
          <w:p w:rsidR="002F6B8E" w:rsidRPr="00C1771E" w:rsidRDefault="002F6B8E" w:rsidP="00B24586">
            <w:pPr>
              <w:shd w:val="clear" w:color="auto" w:fill="FFFFFF" w:themeFill="background1"/>
              <w:jc w:val="center"/>
              <w:rPr>
                <w:sz w:val="72"/>
                <w:szCs w:val="72"/>
                <w:highlight w:val="lightGray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B8E" w:rsidRPr="00C1771E" w:rsidRDefault="002F6B8E" w:rsidP="00B24586">
            <w:pPr>
              <w:shd w:val="clear" w:color="auto" w:fill="FFFFFF" w:themeFill="background1"/>
              <w:jc w:val="center"/>
              <w:rPr>
                <w:sz w:val="72"/>
                <w:szCs w:val="72"/>
                <w:highlight w:val="lightGray"/>
              </w:rPr>
            </w:pPr>
          </w:p>
        </w:tc>
      </w:tr>
      <w:tr w:rsidR="002F6B8E" w:rsidRPr="00C1771E" w:rsidTr="00B24586">
        <w:trPr>
          <w:trHeight w:val="832"/>
        </w:trPr>
        <w:tc>
          <w:tcPr>
            <w:tcW w:w="912" w:type="dxa"/>
            <w:shd w:val="clear" w:color="auto" w:fill="FFFFFF" w:themeFill="background1"/>
          </w:tcPr>
          <w:p w:rsidR="002F6B8E" w:rsidRPr="004317CA" w:rsidRDefault="002F6B8E" w:rsidP="00B2458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9.30am</w:t>
            </w:r>
          </w:p>
        </w:tc>
        <w:tc>
          <w:tcPr>
            <w:tcW w:w="1532" w:type="dxa"/>
            <w:shd w:val="clear" w:color="auto" w:fill="FFFFFF" w:themeFill="background1"/>
          </w:tcPr>
          <w:p w:rsidR="002F6B8E" w:rsidRPr="00D01E8E" w:rsidRDefault="00C36CB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5675B791" wp14:editId="7D101548">
                  <wp:extent cx="800100" cy="200025"/>
                  <wp:effectExtent l="0" t="0" r="0" b="9525"/>
                  <wp:docPr id="2" name="Picture 2" descr="http://www.lesmills.com/resourceimages/Files/Marketing/StyleGuideLogos/Brand%20Files-2007/ProgramLogos/BALANCE%20BUTTON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432F" w:rsidRPr="00D01E8E" w:rsidRDefault="004F432F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6B8E" w:rsidRPr="00D01E8E" w:rsidRDefault="008B3C4A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</w:t>
            </w:r>
          </w:p>
        </w:tc>
        <w:tc>
          <w:tcPr>
            <w:tcW w:w="1560" w:type="dxa"/>
            <w:shd w:val="clear" w:color="auto" w:fill="FFFFFF" w:themeFill="background1"/>
          </w:tcPr>
          <w:p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6D0D62AA" wp14:editId="358F092C">
                  <wp:extent cx="800096" cy="200025"/>
                  <wp:effectExtent l="0" t="0" r="635" b="0"/>
                  <wp:docPr id="11" name="Picture 11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Lyn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4B5FA8BD" wp14:editId="2FD926A4">
                  <wp:extent cx="800100" cy="200025"/>
                  <wp:effectExtent l="0" t="0" r="0" b="9525"/>
                  <wp:docPr id="17" name="Picture 17" descr="http://www.lesmills.com/resourceimages/Files/Marketing/StyleGuideLogos/Brand%20Files-2007/ProgramLogos/BALANCE%20BUTTON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Lyn</w:t>
            </w:r>
          </w:p>
        </w:tc>
        <w:tc>
          <w:tcPr>
            <w:tcW w:w="1559" w:type="dxa"/>
            <w:shd w:val="clear" w:color="auto" w:fill="FFFFFF" w:themeFill="background1"/>
          </w:tcPr>
          <w:p w:rsidR="002F40F1" w:rsidRPr="00D01E8E" w:rsidRDefault="002F40F1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8E">
              <w:rPr>
                <w:rFonts w:ascii="Arial" w:hAnsi="Arial" w:cs="Arial"/>
                <w:b/>
                <w:sz w:val="18"/>
                <w:szCs w:val="18"/>
              </w:rPr>
              <w:t>X-TRAINER</w:t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rPr>
                <w:i/>
              </w:rPr>
            </w:pP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Zorica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  <w:r w:rsidRPr="00D01E8E">
              <w:rPr>
                <w:i/>
                <w:noProof/>
              </w:rPr>
              <w:drawing>
                <wp:inline distT="0" distB="0" distL="0" distR="0" wp14:anchorId="38AC1C19" wp14:editId="3DBEBF9A">
                  <wp:extent cx="800096" cy="200025"/>
                  <wp:effectExtent l="0" t="0" r="635" b="0"/>
                  <wp:docPr id="12" name="Picture 12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D07A00" w:rsidRPr="00D01E8E" w:rsidRDefault="00013717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</w:t>
            </w:r>
          </w:p>
        </w:tc>
        <w:tc>
          <w:tcPr>
            <w:tcW w:w="1418" w:type="dxa"/>
            <w:shd w:val="clear" w:color="auto" w:fill="FFFFFF" w:themeFill="background1"/>
          </w:tcPr>
          <w:p w:rsidR="002F6B8E" w:rsidRPr="002F40F1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2F40F1">
              <w:rPr>
                <w:noProof/>
                <w:color w:val="0000FF"/>
              </w:rPr>
              <w:drawing>
                <wp:inline distT="0" distB="0" distL="0" distR="0" wp14:anchorId="59C94C96" wp14:editId="1A8C07F0">
                  <wp:extent cx="761997" cy="190500"/>
                  <wp:effectExtent l="0" t="0" r="635" b="0"/>
                  <wp:docPr id="25" name="Picture 25" descr="http://www.lesmills.com/resourceimages/Files/Marketing/StyleGuideLogos/Brand%20Files-2007/ProgramLogos/ATTACK%20BUTTON_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2F40F1">
              <w:rPr>
                <w:rFonts w:ascii="Britannic Bold" w:hAnsi="Britannic Bold"/>
                <w:sz w:val="18"/>
                <w:szCs w:val="18"/>
                <w:u w:val="single"/>
              </w:rPr>
              <w:t>9.30am</w:t>
            </w:r>
          </w:p>
          <w:p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F40F1">
              <w:rPr>
                <w:rFonts w:ascii="Arial" w:hAnsi="Arial" w:cs="Arial"/>
              </w:rPr>
              <w:t>Lainie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B8E" w:rsidRPr="002F40F1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2F40F1">
              <w:rPr>
                <w:noProof/>
                <w:color w:val="0000FF"/>
              </w:rPr>
              <w:drawing>
                <wp:inline distT="0" distB="0" distL="0" distR="0" wp14:anchorId="091935D1" wp14:editId="27324C2C">
                  <wp:extent cx="800100" cy="200025"/>
                  <wp:effectExtent l="0" t="0" r="0" b="9525"/>
                  <wp:docPr id="18" name="Picture 18" descr="http://www.lesmills.com/resourceimages/Files/Marketing/StyleGuideLogos/Brand%20Files-2007/ProgramLogos/BALANCE%20BUTTON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B8E" w:rsidRPr="002F40F1">
              <w:rPr>
                <w:rFonts w:ascii="Britannic Bold" w:hAnsi="Britannic Bold"/>
                <w:sz w:val="18"/>
                <w:szCs w:val="18"/>
                <w:u w:val="single"/>
              </w:rPr>
              <w:t>9.30am</w:t>
            </w:r>
          </w:p>
          <w:p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F40F1">
              <w:rPr>
                <w:rFonts w:ascii="Arial" w:hAnsi="Arial" w:cs="Arial"/>
              </w:rPr>
              <w:t>Andrew</w:t>
            </w:r>
          </w:p>
        </w:tc>
      </w:tr>
      <w:tr w:rsidR="002F6B8E" w:rsidRPr="00C1771E" w:rsidTr="00B24586">
        <w:tc>
          <w:tcPr>
            <w:tcW w:w="912" w:type="dxa"/>
            <w:shd w:val="clear" w:color="auto" w:fill="FFFFFF" w:themeFill="background1"/>
          </w:tcPr>
          <w:p w:rsidR="002F6B8E" w:rsidRPr="004317CA" w:rsidRDefault="002F6B8E" w:rsidP="00B245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2F6B8E" w:rsidRPr="00750529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F6B8E" w:rsidRPr="00C1771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:rsidR="002F6B8E" w:rsidRPr="00695F12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695F12">
              <w:rPr>
                <w:rFonts w:ascii="Britannic Bold" w:hAnsi="Britannic Bold"/>
                <w:sz w:val="16"/>
                <w:szCs w:val="16"/>
              </w:rPr>
              <w:t>GROUP</w:t>
            </w:r>
            <w:r>
              <w:rPr>
                <w:rFonts w:ascii="Britannic Bold" w:hAnsi="Britannic Bold"/>
                <w:sz w:val="16"/>
                <w:szCs w:val="16"/>
              </w:rPr>
              <w:t xml:space="preserve"> </w:t>
            </w:r>
            <w:r w:rsidRPr="00695F12">
              <w:rPr>
                <w:rFonts w:ascii="Britannic Bold" w:hAnsi="Britannic Bold"/>
                <w:sz w:val="16"/>
                <w:szCs w:val="16"/>
              </w:rPr>
              <w:t>FITNESS</w:t>
            </w:r>
          </w:p>
          <w:p w:rsidR="002F6B8E" w:rsidRPr="0090720B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90720B">
              <w:rPr>
                <w:rFonts w:ascii="Britannic Bold" w:hAnsi="Britannic Bold"/>
                <w:sz w:val="18"/>
                <w:szCs w:val="18"/>
                <w:u w:val="single"/>
              </w:rPr>
              <w:t>11.00am</w:t>
            </w:r>
          </w:p>
          <w:p w:rsidR="002F6B8E" w:rsidRPr="00C1771E" w:rsidRDefault="0023581E" w:rsidP="00B24586">
            <w:pPr>
              <w:shd w:val="clear" w:color="auto" w:fill="FFFFFF" w:themeFill="background1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>
              <w:rPr>
                <w:rFonts w:ascii="Britannic Bold" w:hAnsi="Britannic Bold"/>
                <w:i/>
                <w:sz w:val="18"/>
                <w:szCs w:val="18"/>
                <w:u w:val="single"/>
              </w:rPr>
              <w:t>Marlene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C1771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:rsidR="002F6B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CIRCUIT CLASS</w:t>
            </w:r>
          </w:p>
          <w:p w:rsidR="002F6B8E" w:rsidRDefault="00FC71DC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90720B">
              <w:rPr>
                <w:rFonts w:ascii="Britannic Bold" w:hAnsi="Britannic Bold"/>
                <w:sz w:val="18"/>
                <w:szCs w:val="18"/>
                <w:u w:val="single"/>
              </w:rPr>
              <w:t>10</w:t>
            </w:r>
            <w:r w:rsidR="002F6B8E" w:rsidRPr="0090720B">
              <w:rPr>
                <w:rFonts w:ascii="Britannic Bold" w:hAnsi="Britannic Bold"/>
                <w:sz w:val="18"/>
                <w:szCs w:val="18"/>
                <w:u w:val="single"/>
              </w:rPr>
              <w:t>.00am</w:t>
            </w:r>
          </w:p>
          <w:p w:rsidR="0023581E" w:rsidRPr="000F5548" w:rsidRDefault="0023581E" w:rsidP="00B245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  <w:u w:val="single"/>
              </w:rPr>
              <w:t>Matt</w:t>
            </w:r>
          </w:p>
        </w:tc>
        <w:tc>
          <w:tcPr>
            <w:tcW w:w="1559" w:type="dxa"/>
            <w:shd w:val="clear" w:color="auto" w:fill="FFFFFF" w:themeFill="background1"/>
          </w:tcPr>
          <w:p w:rsidR="002F6B8E" w:rsidRPr="00C1771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:rsidR="002F6B8E" w:rsidRPr="00695F12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695F12">
              <w:rPr>
                <w:rFonts w:ascii="Britannic Bold" w:hAnsi="Britannic Bold"/>
                <w:sz w:val="16"/>
                <w:szCs w:val="16"/>
              </w:rPr>
              <w:t>GROUP</w:t>
            </w:r>
            <w:r>
              <w:rPr>
                <w:rFonts w:ascii="Britannic Bold" w:hAnsi="Britannic Bold"/>
                <w:sz w:val="16"/>
                <w:szCs w:val="16"/>
              </w:rPr>
              <w:t xml:space="preserve"> </w:t>
            </w:r>
            <w:r w:rsidRPr="00695F12">
              <w:rPr>
                <w:rFonts w:ascii="Britannic Bold" w:hAnsi="Britannic Bold"/>
                <w:sz w:val="16"/>
                <w:szCs w:val="16"/>
              </w:rPr>
              <w:t>FITNESS</w:t>
            </w:r>
          </w:p>
          <w:p w:rsidR="002F6B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90720B">
              <w:rPr>
                <w:rFonts w:ascii="Britannic Bold" w:hAnsi="Britannic Bold"/>
                <w:sz w:val="18"/>
                <w:szCs w:val="18"/>
                <w:u w:val="single"/>
              </w:rPr>
              <w:t>11.00am</w:t>
            </w:r>
          </w:p>
          <w:p w:rsidR="0023581E" w:rsidRPr="0023581E" w:rsidRDefault="0023581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581E">
              <w:rPr>
                <w:rFonts w:ascii="Arial" w:hAnsi="Arial" w:cs="Arial"/>
                <w:sz w:val="18"/>
                <w:szCs w:val="18"/>
              </w:rPr>
              <w:t>Marlene</w:t>
            </w:r>
          </w:p>
        </w:tc>
        <w:tc>
          <w:tcPr>
            <w:tcW w:w="1525" w:type="dxa"/>
            <w:shd w:val="clear" w:color="auto" w:fill="FFFFFF" w:themeFill="background1"/>
          </w:tcPr>
          <w:p w:rsidR="002F6B8E" w:rsidRPr="00C1771E" w:rsidRDefault="002F6B8E" w:rsidP="00B24586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6B8E" w:rsidRPr="00C1771E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FA10522" wp14:editId="6F4EB853">
                  <wp:extent cx="800100" cy="200025"/>
                  <wp:effectExtent l="0" t="0" r="0" b="9525"/>
                  <wp:docPr id="19" name="Picture 19" descr="http://www.lesmills.com/resourceimages/Files/Marketing/StyleGuideLogos/Brand%20Files-2007/ProgramLogos/BALANCE%20BUTTON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B8E" w:rsidRPr="00C1771E">
              <w:rPr>
                <w:rFonts w:ascii="Britannic Bold" w:hAnsi="Britannic Bold"/>
                <w:i/>
                <w:sz w:val="18"/>
                <w:szCs w:val="18"/>
                <w:u w:val="single"/>
              </w:rPr>
              <w:t>10.30am</w:t>
            </w:r>
          </w:p>
          <w:p w:rsidR="002F6B8E" w:rsidRPr="00D07A00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2F6B8E" w:rsidRPr="005C78C9" w:rsidRDefault="002F6B8E" w:rsidP="00B24586">
            <w:pPr>
              <w:shd w:val="clear" w:color="auto" w:fill="FFFFFF" w:themeFill="background1"/>
              <w:jc w:val="center"/>
            </w:pPr>
            <w:r w:rsidRPr="005C78C9">
              <w:rPr>
                <w:rFonts w:ascii="Arial" w:hAnsi="Arial" w:cs="Arial"/>
              </w:rPr>
              <w:t>Lyn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07A00" w:rsidRDefault="003728B3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2F40F1">
              <w:rPr>
                <w:noProof/>
                <w:color w:val="0000FF"/>
              </w:rPr>
              <w:drawing>
                <wp:inline distT="0" distB="0" distL="0" distR="0" wp14:anchorId="3A02333A" wp14:editId="01740148">
                  <wp:extent cx="800100" cy="200025"/>
                  <wp:effectExtent l="0" t="0" r="0" b="9525"/>
                  <wp:docPr id="5" name="Picture 5" descr="http://www.lesmills.com/resourceimages/Files/Marketing/StyleGuideLogos/Brand%20Files-2007/ProgramLogos/BALANCE%20BUTTON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B8E" w:rsidRPr="003728B3" w:rsidRDefault="003728B3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3728B3">
              <w:rPr>
                <w:rFonts w:ascii="Britannic Bold" w:hAnsi="Britannic Bold"/>
                <w:sz w:val="18"/>
                <w:szCs w:val="18"/>
              </w:rPr>
              <w:t>Technique</w:t>
            </w:r>
          </w:p>
          <w:p w:rsidR="003728B3" w:rsidRPr="003728B3" w:rsidRDefault="003728B3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3728B3">
              <w:rPr>
                <w:rFonts w:ascii="Britannic Bold" w:hAnsi="Britannic Bold"/>
                <w:sz w:val="18"/>
                <w:szCs w:val="18"/>
              </w:rPr>
              <w:t>10.30-11am</w:t>
            </w:r>
          </w:p>
          <w:p w:rsidR="003728B3" w:rsidRPr="003728B3" w:rsidRDefault="003728B3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3728B3">
              <w:rPr>
                <w:rFonts w:ascii="Britannic Bold" w:hAnsi="Britannic Bold"/>
                <w:sz w:val="18"/>
                <w:szCs w:val="18"/>
              </w:rPr>
              <w:t>Andrew</w:t>
            </w:r>
          </w:p>
          <w:p w:rsidR="002F6B8E" w:rsidRPr="005C78C9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786E19" w:rsidRPr="00C1771E" w:rsidTr="00B24586">
        <w:tc>
          <w:tcPr>
            <w:tcW w:w="912" w:type="dxa"/>
            <w:shd w:val="clear" w:color="auto" w:fill="FFFFFF" w:themeFill="background1"/>
          </w:tcPr>
          <w:p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FIT-BALL CLASS*</w:t>
            </w: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90720B">
              <w:rPr>
                <w:rFonts w:ascii="Britannic Bold" w:hAnsi="Britannic Bold"/>
                <w:sz w:val="18"/>
                <w:szCs w:val="18"/>
                <w:u w:val="single"/>
              </w:rPr>
              <w:t>1.00pm</w:t>
            </w:r>
          </w:p>
          <w:p w:rsidR="00786E19" w:rsidRP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  <w:r w:rsidRPr="00786E19">
              <w:rPr>
                <w:rFonts w:ascii="Arial" w:hAnsi="Arial" w:cs="Arial"/>
                <w:i/>
              </w:rPr>
              <w:t>Marlene</w:t>
            </w:r>
          </w:p>
        </w:tc>
        <w:tc>
          <w:tcPr>
            <w:tcW w:w="1525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786E19" w:rsidRPr="004317CA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7CA">
              <w:rPr>
                <w:rFonts w:ascii="Arial" w:hAnsi="Arial" w:cs="Arial"/>
                <w:b/>
                <w:sz w:val="18"/>
                <w:szCs w:val="18"/>
              </w:rPr>
              <w:t>BOX A CISE</w:t>
            </w: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786E1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786E19">
              <w:rPr>
                <w:rFonts w:ascii="Britannic Bold" w:hAnsi="Britannic Bold"/>
                <w:sz w:val="18"/>
                <w:szCs w:val="18"/>
                <w:u w:val="single"/>
              </w:rPr>
              <w:t>12.30pm</w:t>
            </w:r>
          </w:p>
          <w:p w:rsidR="00786E19" w:rsidRPr="00C1771E" w:rsidRDefault="00786E19" w:rsidP="00786E19">
            <w:pPr>
              <w:shd w:val="clear" w:color="auto" w:fill="FFFFFF" w:themeFill="background1"/>
              <w:rPr>
                <w:sz w:val="72"/>
                <w:szCs w:val="72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2F40F1">
              <w:rPr>
                <w:rFonts w:ascii="Arial" w:hAnsi="Arial" w:cs="Arial"/>
              </w:rPr>
              <w:t>Zorica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rPr>
                <w:b/>
                <w:sz w:val="24"/>
                <w:szCs w:val="40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9C63D1" wp14:editId="5EAE423C">
                  <wp:extent cx="800100" cy="200025"/>
                  <wp:effectExtent l="0" t="0" r="0" b="9525"/>
                  <wp:docPr id="7" name="Picture 7" descr="http://www.lesmills.com/resourceimages/Files/Marketing/StyleGuideLogos/Brand%20Files-2007/ProgramLogos/STEP%20BUTTON_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71E">
              <w:rPr>
                <w:rFonts w:ascii="Britannic Bold" w:hAnsi="Britannic Bold"/>
                <w:i/>
                <w:sz w:val="18"/>
                <w:szCs w:val="18"/>
                <w:u w:val="single"/>
              </w:rPr>
              <w:t>3.15pm</w:t>
            </w: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C78C9">
              <w:rPr>
                <w:rFonts w:ascii="Arial" w:hAnsi="Arial" w:cs="Arial"/>
              </w:rPr>
              <w:t>Bec</w:t>
            </w:r>
          </w:p>
        </w:tc>
      </w:tr>
      <w:tr w:rsidR="00786E19" w:rsidRPr="00C1771E" w:rsidTr="00B24586">
        <w:tc>
          <w:tcPr>
            <w:tcW w:w="912" w:type="dxa"/>
            <w:shd w:val="clear" w:color="auto" w:fill="FFFFFF" w:themeFill="background1"/>
          </w:tcPr>
          <w:p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72"/>
                <w:szCs w:val="72"/>
                <w:highlight w:val="lightGray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rPr>
                <w:rFonts w:ascii="Britannic Bold" w:hAnsi="Britannic Bold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  <w:highlight w:val="lightGray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C1771E" w:rsidRDefault="00786E19" w:rsidP="00786E19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6DCE3B0" wp14:editId="1317D93E">
                  <wp:extent cx="800096" cy="200025"/>
                  <wp:effectExtent l="0" t="0" r="635" b="0"/>
                  <wp:docPr id="27" name="Picture 27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71E">
              <w:rPr>
                <w:rFonts w:ascii="Britannic Bold" w:hAnsi="Britannic Bold"/>
                <w:i/>
                <w:sz w:val="18"/>
                <w:szCs w:val="18"/>
                <w:u w:val="single"/>
              </w:rPr>
              <w:t>4.15pm</w:t>
            </w: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</w:t>
            </w:r>
          </w:p>
        </w:tc>
      </w:tr>
      <w:tr w:rsidR="00786E19" w:rsidRPr="00C1771E" w:rsidTr="00786E19">
        <w:trPr>
          <w:trHeight w:val="1119"/>
        </w:trPr>
        <w:tc>
          <w:tcPr>
            <w:tcW w:w="912" w:type="dxa"/>
            <w:shd w:val="clear" w:color="auto" w:fill="FFFFFF" w:themeFill="background1"/>
          </w:tcPr>
          <w:p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5.30pm</w:t>
            </w:r>
          </w:p>
        </w:tc>
        <w:tc>
          <w:tcPr>
            <w:tcW w:w="1532" w:type="dxa"/>
            <w:shd w:val="clear" w:color="auto" w:fill="FFFFFF" w:themeFill="background1"/>
          </w:tcPr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13FE709" wp14:editId="0B8EEF82">
                  <wp:extent cx="800100" cy="200025"/>
                  <wp:effectExtent l="0" t="0" r="0" b="9525"/>
                  <wp:docPr id="22" name="Picture 22" descr="http://www.lesmills.com/resourceimages/Files/Marketing/StyleGuideLogos/Brand%20Files-2007/ProgramLogos/STEP%20BUTTON_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C78C9">
              <w:rPr>
                <w:rFonts w:ascii="Arial" w:hAnsi="Arial" w:cs="Arial"/>
              </w:rPr>
              <w:t>Lainie</w:t>
            </w:r>
          </w:p>
        </w:tc>
        <w:tc>
          <w:tcPr>
            <w:tcW w:w="1560" w:type="dxa"/>
            <w:shd w:val="clear" w:color="auto" w:fill="FFFFFF" w:themeFill="background1"/>
          </w:tcPr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586FA4A" wp14:editId="263CA05E">
                  <wp:extent cx="800096" cy="200025"/>
                  <wp:effectExtent l="0" t="0" r="635" b="0"/>
                  <wp:docPr id="13" name="Picture 13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C78C9">
              <w:rPr>
                <w:rFonts w:ascii="Arial" w:hAnsi="Arial" w:cs="Arial"/>
              </w:rPr>
              <w:t>Fiona</w:t>
            </w:r>
          </w:p>
        </w:tc>
        <w:tc>
          <w:tcPr>
            <w:tcW w:w="1525" w:type="dxa"/>
            <w:shd w:val="clear" w:color="auto" w:fill="FFFFFF" w:themeFill="background1"/>
          </w:tcPr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EE1102C" wp14:editId="1B365E43">
                  <wp:extent cx="800100" cy="200025"/>
                  <wp:effectExtent l="0" t="0" r="0" b="9525"/>
                  <wp:docPr id="23" name="Picture 23" descr="http://www.lesmills.com/resourceimages/Files/Marketing/StyleGuideLogos/Brand%20Files-2007/ProgramLogos/STEP%20BUTTON_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FCAEC5C" wp14:editId="76DA4BDA">
                  <wp:extent cx="761997" cy="190500"/>
                  <wp:effectExtent l="0" t="0" r="635" b="0"/>
                  <wp:docPr id="26" name="Picture 26" descr="http://www.lesmills.com/resourceimages/Files/Marketing/StyleGuideLogos/Brand%20Files-2007/ProgramLogos/ATTACK%20BUTTON_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C78C9">
              <w:rPr>
                <w:rFonts w:ascii="Arial" w:hAnsi="Arial" w:cs="Arial"/>
              </w:rPr>
              <w:t>Linda</w:t>
            </w:r>
          </w:p>
        </w:tc>
        <w:tc>
          <w:tcPr>
            <w:tcW w:w="1525" w:type="dxa"/>
            <w:shd w:val="clear" w:color="auto" w:fill="FFFFFF" w:themeFill="background1"/>
          </w:tcPr>
          <w:p w:rsidR="00786E19" w:rsidRDefault="00786E19" w:rsidP="00786E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786E19" w:rsidRDefault="00786E19" w:rsidP="00786E1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86E19" w:rsidRPr="00C64811" w:rsidRDefault="00786E19" w:rsidP="00786E19">
            <w:pPr>
              <w:shd w:val="clear" w:color="auto" w:fill="FFFFFF" w:themeFill="background1"/>
              <w:rPr>
                <w:b/>
                <w:sz w:val="18"/>
                <w:szCs w:val="18"/>
                <w:u w:val="single"/>
              </w:rPr>
            </w:pPr>
          </w:p>
          <w:p w:rsidR="00786E19" w:rsidRPr="00C64811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86E19" w:rsidRPr="00D01E8E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2F9CE082" wp14:editId="305DADE0">
                  <wp:extent cx="800100" cy="200025"/>
                  <wp:effectExtent l="0" t="0" r="0" b="9525"/>
                  <wp:docPr id="6" name="Picture 6" descr="http://www.lesmills.com/resourceimages/Files/Marketing/StyleGuideLogos/Brand%20Files-2007/ProgramLogos/STEP%20BUTTON_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Pr="00D01E8E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5pm</w:t>
            </w:r>
          </w:p>
          <w:p w:rsidR="00786E19" w:rsidRPr="00D01E8E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noProof/>
                <w:color w:val="0000FF"/>
              </w:rPr>
            </w:pPr>
            <w:r w:rsidRPr="00D01E8E">
              <w:rPr>
                <w:rFonts w:ascii="Arial" w:hAnsi="Arial" w:cs="Arial"/>
              </w:rPr>
              <w:t>Megan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</w:p>
          <w:p w:rsidR="00786E19" w:rsidRPr="004317CA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7CA">
              <w:rPr>
                <w:rFonts w:ascii="Arial" w:hAnsi="Arial" w:cs="Arial"/>
                <w:b/>
                <w:sz w:val="18"/>
                <w:szCs w:val="18"/>
              </w:rPr>
              <w:t>BOX A CISE</w:t>
            </w:r>
          </w:p>
          <w:p w:rsidR="00786E19" w:rsidRPr="00786E1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 w:rsidRPr="00786E19">
              <w:rPr>
                <w:rFonts w:ascii="Britannic Bold" w:hAnsi="Britannic Bold"/>
                <w:i/>
                <w:sz w:val="18"/>
                <w:szCs w:val="18"/>
                <w:u w:val="single"/>
              </w:rPr>
              <w:t>5.15pm</w:t>
            </w: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Arial" w:hAnsi="Arial" w:cs="Arial"/>
              </w:rPr>
              <w:t>Fiona</w:t>
            </w:r>
          </w:p>
          <w:p w:rsidR="00786E19" w:rsidRPr="005C78C9" w:rsidRDefault="00786E19" w:rsidP="00786E1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86E19" w:rsidRPr="00C1771E" w:rsidTr="00B24586">
        <w:tc>
          <w:tcPr>
            <w:tcW w:w="912" w:type="dxa"/>
            <w:shd w:val="clear" w:color="auto" w:fill="FFFFFF" w:themeFill="background1"/>
          </w:tcPr>
          <w:p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1532" w:type="dxa"/>
            <w:shd w:val="clear" w:color="auto" w:fill="FFFFFF" w:themeFill="background1"/>
          </w:tcPr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CF94D5C" wp14:editId="431986FB">
                  <wp:extent cx="761997" cy="190500"/>
                  <wp:effectExtent l="0" t="0" r="635" b="0"/>
                  <wp:docPr id="3" name="Picture 3" descr="http://www.lesmills.com/resourceimages/Files/Marketing/StyleGuideLogos/Brand%20Files-2007/ProgramLogos/ATTACK%20BUTTON_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90720B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  <w:r w:rsidRPr="0090720B">
              <w:rPr>
                <w:rFonts w:ascii="Arial" w:hAnsi="Arial" w:cs="Arial"/>
              </w:rPr>
              <w:t>Linda</w:t>
            </w:r>
          </w:p>
        </w:tc>
        <w:tc>
          <w:tcPr>
            <w:tcW w:w="1560" w:type="dxa"/>
            <w:shd w:val="clear" w:color="auto" w:fill="FFFFFF" w:themeFill="background1"/>
          </w:tcPr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55C2CBD" wp14:editId="7C2D3B87">
                  <wp:extent cx="800100" cy="200025"/>
                  <wp:effectExtent l="0" t="0" r="0" b="9525"/>
                  <wp:docPr id="21" name="Picture 21" descr="http://www.lesmills.com/resourceimages/Files/Marketing/StyleGuideLogos/Brand%20Files-2007/ProgramLogos/BALANCE%20BUTTON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786E19" w:rsidRPr="0090720B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0720B">
              <w:rPr>
                <w:rFonts w:ascii="Arial" w:hAnsi="Arial" w:cs="Arial"/>
              </w:rPr>
              <w:t>Andrew</w:t>
            </w:r>
          </w:p>
        </w:tc>
        <w:tc>
          <w:tcPr>
            <w:tcW w:w="1525" w:type="dxa"/>
            <w:shd w:val="clear" w:color="auto" w:fill="FFFFFF" w:themeFill="background1"/>
          </w:tcPr>
          <w:p w:rsidR="00786E19" w:rsidRPr="00AD6B8D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86E19" w:rsidRPr="004317CA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7CA">
              <w:rPr>
                <w:rFonts w:ascii="Arial" w:hAnsi="Arial" w:cs="Arial"/>
                <w:b/>
                <w:sz w:val="18"/>
                <w:szCs w:val="18"/>
              </w:rPr>
              <w:t>BOX A CISE</w:t>
            </w: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2F40F1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F40F1">
              <w:rPr>
                <w:rFonts w:ascii="Arial" w:hAnsi="Arial" w:cs="Arial"/>
              </w:rPr>
              <w:t>Zorica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E51A752" wp14:editId="4D8CE99A">
                  <wp:extent cx="800096" cy="200025"/>
                  <wp:effectExtent l="0" t="0" r="635" b="0"/>
                  <wp:docPr id="16" name="Picture 16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786E19" w:rsidRPr="002F40F1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F40F1">
              <w:rPr>
                <w:rFonts w:ascii="Arial" w:hAnsi="Arial" w:cs="Arial"/>
              </w:rPr>
              <w:t>Lauren</w:t>
            </w:r>
          </w:p>
        </w:tc>
        <w:tc>
          <w:tcPr>
            <w:tcW w:w="1525" w:type="dxa"/>
            <w:shd w:val="clear" w:color="auto" w:fill="FFFFFF" w:themeFill="background1"/>
          </w:tcPr>
          <w:p w:rsidR="00786E19" w:rsidRPr="00EA43A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</w:tr>
      <w:tr w:rsidR="00786E19" w:rsidRPr="00C1771E" w:rsidTr="00B24586">
        <w:tc>
          <w:tcPr>
            <w:tcW w:w="912" w:type="dxa"/>
            <w:shd w:val="clear" w:color="auto" w:fill="FFFFFF" w:themeFill="background1"/>
          </w:tcPr>
          <w:p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7.30pm</w:t>
            </w:r>
          </w:p>
        </w:tc>
        <w:tc>
          <w:tcPr>
            <w:tcW w:w="1532" w:type="dxa"/>
            <w:shd w:val="clear" w:color="auto" w:fill="FFFFFF" w:themeFill="background1"/>
          </w:tcPr>
          <w:p w:rsidR="00786E19" w:rsidRPr="002F40F1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86E19" w:rsidRPr="004317CA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7CA">
              <w:rPr>
                <w:rFonts w:ascii="Arial" w:hAnsi="Arial" w:cs="Arial"/>
                <w:b/>
                <w:sz w:val="18"/>
                <w:szCs w:val="18"/>
              </w:rPr>
              <w:t>BOX-CIRCUIT</w:t>
            </w:r>
          </w:p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:rsidR="00786E19" w:rsidRPr="002F40F1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F40F1">
              <w:rPr>
                <w:rFonts w:ascii="Arial" w:hAnsi="Arial" w:cs="Arial"/>
              </w:rPr>
              <w:t>Linda</w:t>
            </w:r>
          </w:p>
        </w:tc>
        <w:tc>
          <w:tcPr>
            <w:tcW w:w="1560" w:type="dxa"/>
            <w:shd w:val="clear" w:color="auto" w:fill="FFFFFF" w:themeFill="background1"/>
          </w:tcPr>
          <w:p w:rsidR="00786E19" w:rsidRPr="00750529" w:rsidRDefault="00786E19" w:rsidP="00786E1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52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1EA99AE" wp14:editId="10166ECC">
                  <wp:extent cx="800096" cy="200025"/>
                  <wp:effectExtent l="0" t="0" r="635" b="0"/>
                  <wp:docPr id="14" name="Picture 14" descr="http://www.lesmills.com/resourceimages/Files/Marketing/StyleGuideLogos/Brand%20Files-2007/ProgramLogos/PUMP%20BUTTON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C78C9">
              <w:rPr>
                <w:rFonts w:ascii="Arial" w:hAnsi="Arial" w:cs="Arial"/>
              </w:rPr>
              <w:t>Hans</w:t>
            </w:r>
          </w:p>
          <w:p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52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7A53FA2" wp14:editId="2986F42F">
                  <wp:extent cx="800100" cy="200025"/>
                  <wp:effectExtent l="0" t="0" r="0" b="9525"/>
                  <wp:docPr id="20" name="Picture 20" descr="http://www.lesmills.com/resourceimages/Files/Marketing/StyleGuideLogos/Brand%20Files-2007/ProgramLogos/BALANCE%20BUTTON_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Sherna</w:t>
            </w:r>
          </w:p>
        </w:tc>
        <w:tc>
          <w:tcPr>
            <w:tcW w:w="1525" w:type="dxa"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</w:tr>
    </w:tbl>
    <w:p w:rsidR="002F6B8E" w:rsidRPr="004317CA" w:rsidRDefault="00655AE6" w:rsidP="00B24586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4317CA">
        <w:rPr>
          <w:rFonts w:ascii="Arial" w:hAnsi="Arial" w:cs="Arial"/>
          <w:b/>
          <w:sz w:val="32"/>
          <w:szCs w:val="32"/>
        </w:rPr>
        <w:t>Vik</w:t>
      </w:r>
      <w:r w:rsidR="004C612B">
        <w:rPr>
          <w:rFonts w:ascii="Arial" w:hAnsi="Arial" w:cs="Arial"/>
          <w:b/>
          <w:sz w:val="32"/>
          <w:szCs w:val="32"/>
        </w:rPr>
        <w:t>ings 24/7 Fitness</w:t>
      </w:r>
      <w:r w:rsidR="00FC71DC" w:rsidRPr="004317CA">
        <w:rPr>
          <w:rFonts w:ascii="Arial" w:hAnsi="Arial" w:cs="Arial"/>
          <w:b/>
          <w:sz w:val="32"/>
          <w:szCs w:val="32"/>
        </w:rPr>
        <w:t xml:space="preserve"> Class</w:t>
      </w:r>
      <w:r w:rsidRPr="004317CA">
        <w:rPr>
          <w:rFonts w:ascii="Arial" w:hAnsi="Arial" w:cs="Arial"/>
          <w:b/>
          <w:sz w:val="32"/>
          <w:szCs w:val="32"/>
        </w:rPr>
        <w:t xml:space="preserve"> Timetable</w:t>
      </w:r>
    </w:p>
    <w:p w:rsidR="00655AE6" w:rsidRPr="00655AE6" w:rsidRDefault="00655AE6" w:rsidP="00B24586">
      <w:pPr>
        <w:shd w:val="clear" w:color="auto" w:fill="FFFFFF" w:themeFill="background1"/>
        <w:rPr>
          <w:b/>
          <w:vanish/>
          <w:sz w:val="32"/>
          <w:szCs w:val="32"/>
        </w:rPr>
      </w:pPr>
    </w:p>
    <w:p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:rsid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Default="009D1869" w:rsidP="00B24586">
      <w:pPr>
        <w:shd w:val="clear" w:color="auto" w:fill="FFFFFF" w:themeFill="background1"/>
      </w:pPr>
    </w:p>
    <w:p w:rsidR="009D1869" w:rsidRPr="009D1869" w:rsidRDefault="009D1869" w:rsidP="00B24586">
      <w:pPr>
        <w:shd w:val="clear" w:color="auto" w:fill="FFFFFF" w:themeFill="background1"/>
      </w:pPr>
    </w:p>
    <w:p w:rsidR="009D1869" w:rsidRDefault="009D1869" w:rsidP="00B24586">
      <w:pPr>
        <w:shd w:val="clear" w:color="auto" w:fill="FFFFFF" w:themeFill="background1"/>
      </w:pPr>
    </w:p>
    <w:p w:rsidR="009826B9" w:rsidRPr="009D1869" w:rsidRDefault="009826B9" w:rsidP="009D1869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sectPr w:rsidR="009826B9" w:rsidRPr="009D1869" w:rsidSect="00655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DE" w:rsidRDefault="000F3BDE" w:rsidP="00655AE6">
      <w:r>
        <w:separator/>
      </w:r>
    </w:p>
  </w:endnote>
  <w:endnote w:type="continuationSeparator" w:id="0">
    <w:p w:rsidR="000F3BDE" w:rsidRDefault="000F3BDE" w:rsidP="006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DE" w:rsidRDefault="000F3BDE" w:rsidP="00655AE6">
      <w:r>
        <w:separator/>
      </w:r>
    </w:p>
  </w:footnote>
  <w:footnote w:type="continuationSeparator" w:id="0">
    <w:p w:rsidR="000F3BDE" w:rsidRDefault="000F3BDE" w:rsidP="0065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8E"/>
    <w:rsid w:val="00013717"/>
    <w:rsid w:val="000A42AB"/>
    <w:rsid w:val="000F3BDE"/>
    <w:rsid w:val="0023581E"/>
    <w:rsid w:val="002F40F1"/>
    <w:rsid w:val="002F6B8E"/>
    <w:rsid w:val="00347EA6"/>
    <w:rsid w:val="003728B3"/>
    <w:rsid w:val="003A2947"/>
    <w:rsid w:val="003E0300"/>
    <w:rsid w:val="004317CA"/>
    <w:rsid w:val="00437EE0"/>
    <w:rsid w:val="00494D32"/>
    <w:rsid w:val="004C612B"/>
    <w:rsid w:val="004F432F"/>
    <w:rsid w:val="00536379"/>
    <w:rsid w:val="00566991"/>
    <w:rsid w:val="005C15EB"/>
    <w:rsid w:val="005C4D68"/>
    <w:rsid w:val="005C78C9"/>
    <w:rsid w:val="00622C18"/>
    <w:rsid w:val="00652153"/>
    <w:rsid w:val="00655AE6"/>
    <w:rsid w:val="00693BCB"/>
    <w:rsid w:val="006D5F62"/>
    <w:rsid w:val="00750529"/>
    <w:rsid w:val="00765C36"/>
    <w:rsid w:val="00786E19"/>
    <w:rsid w:val="0078764D"/>
    <w:rsid w:val="007A73AE"/>
    <w:rsid w:val="007B07F3"/>
    <w:rsid w:val="007C2C9C"/>
    <w:rsid w:val="00826EFB"/>
    <w:rsid w:val="00846882"/>
    <w:rsid w:val="008475B9"/>
    <w:rsid w:val="008B3C4A"/>
    <w:rsid w:val="0090720B"/>
    <w:rsid w:val="00950B42"/>
    <w:rsid w:val="009826B9"/>
    <w:rsid w:val="009D1869"/>
    <w:rsid w:val="009D1EF2"/>
    <w:rsid w:val="009F7DE7"/>
    <w:rsid w:val="00AD6B8D"/>
    <w:rsid w:val="00B24586"/>
    <w:rsid w:val="00B46F44"/>
    <w:rsid w:val="00BA255A"/>
    <w:rsid w:val="00C008CD"/>
    <w:rsid w:val="00C24CFD"/>
    <w:rsid w:val="00C36CBE"/>
    <w:rsid w:val="00C53DAC"/>
    <w:rsid w:val="00C64811"/>
    <w:rsid w:val="00C93990"/>
    <w:rsid w:val="00CA2819"/>
    <w:rsid w:val="00D01E8E"/>
    <w:rsid w:val="00D07A00"/>
    <w:rsid w:val="00DE7EBE"/>
    <w:rsid w:val="00DF0AB6"/>
    <w:rsid w:val="00E076D5"/>
    <w:rsid w:val="00EA43A9"/>
    <w:rsid w:val="00EF3424"/>
    <w:rsid w:val="00F93A04"/>
    <w:rsid w:val="00FA3D84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3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5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AE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5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AE6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3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5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AE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5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AE6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smills.com/resourceimages/files/Marketing/StyleGuideLogos/logos%202010/Program%20Button%20Logos/JPEG/BB_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mills.com/resourceimages/files/Marketing/StyleGuideLogos/logos%202010/Program%20Button%20Logos/eclub/BP_l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smills.com/resourceimages/files/Marketing/StyleGuideLogos/logos%202010/Program%20Button%20Logos/JPEG/BA_l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smills.com/resourceimages/files/Marketing/StyleGuideLogos/logos%202010/Program%20Button%20Logos/JPEG/BS_l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Erindale Gym Reception</dc:creator>
  <cp:lastModifiedBy>Erindale Gym Reception</cp:lastModifiedBy>
  <cp:revision>10</cp:revision>
  <cp:lastPrinted>2013-06-04T04:00:00Z</cp:lastPrinted>
  <dcterms:created xsi:type="dcterms:W3CDTF">2014-06-11T20:05:00Z</dcterms:created>
  <dcterms:modified xsi:type="dcterms:W3CDTF">2015-08-03T07:51:00Z</dcterms:modified>
</cp:coreProperties>
</file>